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01AB9F" w14:textId="61C2E6AD" w:rsidR="00732347" w:rsidRDefault="00970B19">
      <w:pPr>
        <w:rPr>
          <w:rFonts w:hint="eastAsia"/>
        </w:rPr>
      </w:pPr>
      <w:r>
        <w:rPr>
          <w:noProof/>
        </w:rPr>
        <w:drawing>
          <wp:inline distT="0" distB="0" distL="0" distR="0" wp14:anchorId="7E955E44" wp14:editId="6CBDC1B0">
            <wp:extent cx="4664442" cy="6211019"/>
            <wp:effectExtent l="0" t="0" r="0" b="0"/>
            <wp:docPr id="1359714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569" cy="6217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968C" w14:textId="77777777" w:rsidR="00970B19" w:rsidRDefault="00970B19">
      <w:pPr>
        <w:rPr>
          <w:rFonts w:hint="eastAsia"/>
        </w:rPr>
      </w:pPr>
    </w:p>
    <w:p w14:paraId="30C21471" w14:textId="2EC2BFD9" w:rsidR="0085723F" w:rsidRPr="0085723F" w:rsidRDefault="0085723F" w:rsidP="0085723F">
      <w:pPr>
        <w:rPr>
          <w:rFonts w:hint="eastAsia"/>
        </w:rPr>
      </w:pPr>
      <w:r w:rsidRPr="0085723F">
        <w:t>屏幕前的小伙伴们</w:t>
      </w:r>
      <w:r w:rsidR="00980A90">
        <w:rPr>
          <w:rFonts w:hint="eastAsia"/>
        </w:rPr>
        <w:t>好啊</w:t>
      </w:r>
      <w:r w:rsidRPr="0085723F">
        <w:t>，五一假期一晃</w:t>
      </w:r>
      <w:r w:rsidR="00980A90">
        <w:rPr>
          <w:rFonts w:hint="eastAsia"/>
        </w:rPr>
        <w:t>儿</w:t>
      </w:r>
      <w:r w:rsidRPr="0085723F">
        <w:t>就结束啦，</w:t>
      </w:r>
      <w:r>
        <w:rPr>
          <w:rFonts w:hint="eastAsia"/>
        </w:rPr>
        <w:t>不知道这个小长假大家都是如何度过的呢</w:t>
      </w:r>
      <w:r w:rsidRPr="0085723F">
        <w:t>！</w:t>
      </w:r>
      <w:r>
        <w:rPr>
          <w:rFonts w:hint="eastAsia"/>
        </w:rPr>
        <w:t>无论是和</w:t>
      </w:r>
      <w:r w:rsidRPr="0085723F">
        <w:t>家人</w:t>
      </w:r>
      <w:r>
        <w:rPr>
          <w:rFonts w:hint="eastAsia"/>
        </w:rPr>
        <w:t>一同游山玩水欣赏</w:t>
      </w:r>
      <w:r w:rsidRPr="0085723F">
        <w:t>美好风光；</w:t>
      </w:r>
      <w:r>
        <w:rPr>
          <w:rFonts w:hint="eastAsia"/>
        </w:rPr>
        <w:t>还是</w:t>
      </w:r>
      <w:r w:rsidRPr="0085723F">
        <w:t>在家精心雕琢</w:t>
      </w:r>
      <w:r>
        <w:rPr>
          <w:rFonts w:hint="eastAsia"/>
        </w:rPr>
        <w:t>自己</w:t>
      </w:r>
      <w:r w:rsidRPr="0085723F">
        <w:t>喜欢的模型</w:t>
      </w:r>
      <w:r>
        <w:rPr>
          <w:rFonts w:hint="eastAsia"/>
        </w:rPr>
        <w:t>，一定会有令自己印象深刻的瞬间吧，欢迎</w:t>
      </w:r>
      <w:r w:rsidR="00980A90">
        <w:rPr>
          <w:rFonts w:hint="eastAsia"/>
        </w:rPr>
        <w:t>在评论区</w:t>
      </w:r>
      <w:r>
        <w:rPr>
          <w:rFonts w:hint="eastAsia"/>
        </w:rPr>
        <w:t>分享给大家。</w:t>
      </w:r>
      <w:r w:rsidRPr="0085723F">
        <w:rPr>
          <w:rFonts w:ascii="Times New Roman" w:hAnsi="Times New Roman" w:cs="Times New Roman"/>
        </w:rPr>
        <w:t>​</w:t>
      </w:r>
    </w:p>
    <w:p w14:paraId="51E7CE98" w14:textId="79016706" w:rsidR="007D23B5" w:rsidRDefault="0085723F">
      <w:r w:rsidRPr="0085723F">
        <w:t>言归正传，</w:t>
      </w:r>
      <w:r>
        <w:rPr>
          <w:rFonts w:hint="eastAsia"/>
        </w:rPr>
        <w:t>一年一度备受好评</w:t>
      </w:r>
      <w:r w:rsidRPr="0085723F">
        <w:t>的喷笔特辑准时上线！无论你是在模型喷涂领域驾轻就熟的 “</w:t>
      </w:r>
      <w:r>
        <w:rPr>
          <w:rFonts w:hint="eastAsia"/>
        </w:rPr>
        <w:t>老鸟</w:t>
      </w:r>
      <w:r w:rsidRPr="0085723F">
        <w:t>”，还是刚想踏入喷涂世界的萌新，本期都准备了满满干货，</w:t>
      </w:r>
      <w:r>
        <w:rPr>
          <w:rFonts w:hint="eastAsia"/>
        </w:rPr>
        <w:t>话不多说，赶快随小编一起来看看吧！</w:t>
      </w:r>
    </w:p>
    <w:p w14:paraId="7CCD0C67" w14:textId="511D511E" w:rsidR="00352725" w:rsidRPr="0085723F" w:rsidRDefault="00352725">
      <w:pPr>
        <w:rPr>
          <w:rFonts w:hint="eastAsia"/>
        </w:rPr>
      </w:pPr>
      <w:r>
        <w:rPr>
          <w:rFonts w:hint="eastAsia"/>
        </w:rPr>
        <w:t>另外划一个重点，关于备战2025年的“全日本我的渣古选拔赛”，我们将在本期开始提前附送参赛报名表，祝参赛选手们取得自己满意的成绩！</w:t>
      </w:r>
    </w:p>
    <w:p w14:paraId="63BE8AEE" w14:textId="77777777" w:rsidR="0085723F" w:rsidRPr="00352725" w:rsidRDefault="0085723F">
      <w:pPr>
        <w:rPr>
          <w:rFonts w:hint="eastAsia"/>
          <w:b/>
          <w:bCs/>
        </w:rPr>
      </w:pPr>
    </w:p>
    <w:p w14:paraId="689522BC" w14:textId="45DA5368" w:rsidR="007D23B5" w:rsidRPr="0085723F" w:rsidRDefault="007D23B5">
      <w:pPr>
        <w:rPr>
          <w:rFonts w:hint="eastAsia"/>
          <w:b/>
          <w:bCs/>
        </w:rPr>
      </w:pPr>
      <w:r w:rsidRPr="0085723F">
        <w:rPr>
          <w:rFonts w:hint="eastAsia"/>
          <w:b/>
          <w:bCs/>
        </w:rPr>
        <w:t>卷首特辑 模型喷笔</w:t>
      </w:r>
      <w:r w:rsidR="00E31009" w:rsidRPr="0085723F">
        <w:rPr>
          <w:rFonts w:hint="eastAsia"/>
          <w:b/>
          <w:bCs/>
        </w:rPr>
        <w:t>的新常识2025</w:t>
      </w:r>
    </w:p>
    <w:p w14:paraId="085E4C81" w14:textId="638F367D" w:rsidR="00E31009" w:rsidRDefault="00E3100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976707" wp14:editId="5D5731AD">
            <wp:extent cx="5274310" cy="3674745"/>
            <wp:effectExtent l="0" t="0" r="0" b="0"/>
            <wp:docPr id="774591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68B2E" w14:textId="12DB1B3B" w:rsidR="00E31009" w:rsidRDefault="00E31009" w:rsidP="00E31009">
      <w:pPr>
        <w:rPr>
          <w:rFonts w:hint="eastAsia"/>
        </w:rPr>
      </w:pPr>
      <w:r>
        <w:rPr>
          <w:rFonts w:hint="eastAsia"/>
        </w:rPr>
        <w:t>现在能让大家轻松体验喷涂的环境已经逐步完善起来了。无论是充电式喷笔的问世、高性能喷涂箱与气泵的技术革新，还是如雨后春笋般涌现的模型工作室，都昭示着轻松体验涂装乐趣的时代已经来临。本次特辑将从不同维度，探索时刻进化着的喷涂技术的“当下”</w:t>
      </w:r>
    </w:p>
    <w:p w14:paraId="4BCE752E" w14:textId="7A064377" w:rsidR="00E31009" w:rsidRDefault="00E31009" w:rsidP="00E31009">
      <w:pPr>
        <w:rPr>
          <w:rFonts w:hint="eastAsia"/>
        </w:rPr>
      </w:pPr>
      <w:r>
        <w:rPr>
          <w:rFonts w:hint="eastAsia"/>
        </w:rPr>
        <w:t>希望本次特辑能为您的模型生活注入“新风”。</w:t>
      </w:r>
    </w:p>
    <w:p w14:paraId="11561413" w14:textId="69B196CF" w:rsidR="000600BD" w:rsidRDefault="000600BD" w:rsidP="00E31009">
      <w:pPr>
        <w:rPr>
          <w:rFonts w:hint="eastAsia"/>
        </w:rPr>
      </w:pPr>
      <w:r>
        <w:rPr>
          <w:noProof/>
        </w:rPr>
        <w:drawing>
          <wp:inline distT="0" distB="0" distL="0" distR="0" wp14:anchorId="5610311B" wp14:editId="506A5256">
            <wp:extent cx="5274310" cy="3636010"/>
            <wp:effectExtent l="0" t="0" r="0" b="0"/>
            <wp:docPr id="11508293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CB943" w14:textId="77777777" w:rsidR="000600BD" w:rsidRDefault="000600BD" w:rsidP="00E31009">
      <w:pPr>
        <w:rPr>
          <w:rFonts w:hint="eastAsia"/>
        </w:rPr>
      </w:pPr>
    </w:p>
    <w:p w14:paraId="6E5A4ADD" w14:textId="1FE4B79C" w:rsidR="000600BD" w:rsidRPr="002A4F43" w:rsidRDefault="000600BD" w:rsidP="00E31009">
      <w:pPr>
        <w:rPr>
          <w:rFonts w:hint="eastAsia"/>
          <w:b/>
          <w:bCs/>
        </w:rPr>
      </w:pPr>
      <w:r w:rsidRPr="002A4F43">
        <w:rPr>
          <w:rFonts w:hint="eastAsia"/>
          <w:b/>
          <w:bCs/>
        </w:rPr>
        <w:t>特别看点</w:t>
      </w:r>
      <w:r w:rsidR="0085723F" w:rsidRPr="002A4F43">
        <w:rPr>
          <w:rFonts w:hint="eastAsia"/>
          <w:b/>
          <w:bCs/>
        </w:rPr>
        <w:t xml:space="preserve"> </w:t>
      </w:r>
      <w:r w:rsidRPr="002A4F43">
        <w:rPr>
          <w:rFonts w:hint="eastAsia"/>
          <w:b/>
          <w:bCs/>
        </w:rPr>
        <w:t xml:space="preserve"> 笔涂部落</w:t>
      </w:r>
    </w:p>
    <w:p w14:paraId="45C9ECD0" w14:textId="5E1E0B75" w:rsidR="000600BD" w:rsidRPr="000600BD" w:rsidRDefault="000600BD" w:rsidP="000600BD">
      <w:pPr>
        <w:rPr>
          <w:rFonts w:hint="eastAsia"/>
        </w:rPr>
      </w:pPr>
      <w:r w:rsidRPr="000600BD">
        <w:rPr>
          <w:rFonts w:hint="eastAsia"/>
          <w:noProof/>
        </w:rPr>
        <w:lastRenderedPageBreak/>
        <w:drawing>
          <wp:inline distT="0" distB="0" distL="0" distR="0" wp14:anchorId="5987B224" wp14:editId="4A70A2B0">
            <wp:extent cx="5274310" cy="7025005"/>
            <wp:effectExtent l="0" t="0" r="0" b="0"/>
            <wp:docPr id="9930023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84231" w14:textId="6B25AF5A" w:rsidR="000600BD" w:rsidRDefault="00E42353" w:rsidP="00E31009">
      <w:pPr>
        <w:rPr>
          <w:rFonts w:hint="eastAsia"/>
        </w:rPr>
      </w:pPr>
      <w:r w:rsidRPr="00E42353">
        <w:rPr>
          <w:rFonts w:hint="eastAsia"/>
        </w:rPr>
        <w:t>本期</w:t>
      </w:r>
      <w:r w:rsidR="006C6FFC" w:rsidRPr="00E42353">
        <w:rPr>
          <w:rFonts w:hint="eastAsia"/>
        </w:rPr>
        <w:t>“笔涂部落”</w:t>
      </w:r>
      <w:r w:rsidR="006C6FFC">
        <w:rPr>
          <w:rFonts w:hint="eastAsia"/>
        </w:rPr>
        <w:t>专栏</w:t>
      </w:r>
      <w:r w:rsidRPr="00E42353">
        <w:rPr>
          <w:rFonts w:hint="eastAsia"/>
        </w:rPr>
        <w:t>以青岛社1/450比例传说巨神伊迪安为主题，展示珐琅涂料笔涂技法!说到珐琅涂料，大部分人的第一反应都是“渗线用的”或者“旧化用的”。其实一些海外厂商的指定色就是用珐琅涂料的色号描述的。珐琅涂料延展性好，不易产生笔痕，其实非常适合笔涂。只要不稀释，几乎不会侵蚀塑胶导致开裂。本次来做客的CHARLI将</w:t>
      </w:r>
      <w:r>
        <w:rPr>
          <w:rFonts w:hint="eastAsia"/>
        </w:rPr>
        <w:t>为大家详细</w:t>
      </w:r>
      <w:r w:rsidRPr="00E42353">
        <w:rPr>
          <w:rFonts w:hint="eastAsia"/>
        </w:rPr>
        <w:t>展示珐琅涂料的笔涂技法</w:t>
      </w:r>
      <w:r w:rsidR="00980A90">
        <w:rPr>
          <w:rFonts w:hint="eastAsia"/>
        </w:rPr>
        <w:t>让我们一起</w:t>
      </w:r>
      <w:r w:rsidR="00980A90" w:rsidRPr="00E42353">
        <w:rPr>
          <w:rFonts w:hint="eastAsia"/>
        </w:rPr>
        <w:t>感受笔涂的乐趣</w:t>
      </w:r>
      <w:r w:rsidR="00980A90">
        <w:rPr>
          <w:rFonts w:hint="eastAsia"/>
        </w:rPr>
        <w:t>吧</w:t>
      </w:r>
      <w:r w:rsidR="00980A90" w:rsidRPr="00E42353">
        <w:rPr>
          <w:rFonts w:hint="eastAsia"/>
        </w:rPr>
        <w:t>!</w:t>
      </w:r>
    </w:p>
    <w:p w14:paraId="50B51E13" w14:textId="77777777" w:rsidR="002A4F43" w:rsidRPr="00980A90" w:rsidRDefault="002A4F43" w:rsidP="00E31009">
      <w:pPr>
        <w:rPr>
          <w:rFonts w:hint="eastAsia"/>
        </w:rPr>
      </w:pPr>
    </w:p>
    <w:p w14:paraId="3F387971" w14:textId="625BED70" w:rsidR="002A4F43" w:rsidRDefault="00CC268D" w:rsidP="00E31009">
      <w:pPr>
        <w:rPr>
          <w:rFonts w:hint="eastAsia"/>
          <w:b/>
          <w:bCs/>
        </w:rPr>
      </w:pPr>
      <w:r w:rsidRPr="00CC268D">
        <w:rPr>
          <w:rFonts w:hint="eastAsia"/>
          <w:b/>
          <w:bCs/>
        </w:rPr>
        <w:t>原创内容</w:t>
      </w:r>
    </w:p>
    <w:p w14:paraId="27631360" w14:textId="77777777" w:rsidR="00F8305C" w:rsidRDefault="00F8305C" w:rsidP="00E31009">
      <w:pPr>
        <w:rPr>
          <w:rFonts w:hint="eastAsia"/>
          <w:b/>
          <w:bCs/>
        </w:rPr>
      </w:pPr>
    </w:p>
    <w:p w14:paraId="7364EE79" w14:textId="77777777" w:rsidR="00F8305C" w:rsidRDefault="00F8305C" w:rsidP="00E31009">
      <w:pPr>
        <w:rPr>
          <w:rFonts w:hint="eastAsia"/>
          <w:b/>
          <w:bCs/>
        </w:rPr>
      </w:pPr>
      <w:r w:rsidRPr="00F8305C">
        <w:rPr>
          <w:rFonts w:hint="eastAsia"/>
          <w:b/>
          <w:bCs/>
        </w:rPr>
        <w:lastRenderedPageBreak/>
        <w:t>下午茶</w:t>
      </w:r>
    </w:p>
    <w:p w14:paraId="3D4A5AB7" w14:textId="021D88BA" w:rsidR="00F8305C" w:rsidRDefault="00F8305C" w:rsidP="00E31009">
      <w:pPr>
        <w:rPr>
          <w:rFonts w:hint="eastAsia"/>
          <w:b/>
          <w:bCs/>
        </w:rPr>
      </w:pPr>
      <w:r w:rsidRPr="00F8305C">
        <w:rPr>
          <w:rFonts w:hint="eastAsia"/>
          <w:b/>
          <w:bCs/>
        </w:rPr>
        <w:t>制作、文、摄影/王蒙</w:t>
      </w:r>
    </w:p>
    <w:p w14:paraId="44E9763A" w14:textId="77777777" w:rsidR="00F8305C" w:rsidRDefault="00F8305C" w:rsidP="00E31009">
      <w:pPr>
        <w:rPr>
          <w:rFonts w:hint="eastAsia"/>
          <w:b/>
          <w:bCs/>
        </w:rPr>
      </w:pPr>
    </w:p>
    <w:p w14:paraId="3A053065" w14:textId="78E8338C" w:rsidR="006C6FFC" w:rsidRDefault="006C6FFC" w:rsidP="00E31009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1BB3844D" wp14:editId="2AC2B6CC">
            <wp:extent cx="5274310" cy="6915785"/>
            <wp:effectExtent l="0" t="0" r="0" b="0"/>
            <wp:docPr id="21252686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7F476" w14:textId="77777777" w:rsidR="00F8305C" w:rsidRDefault="00F8305C" w:rsidP="00E31009">
      <w:pPr>
        <w:rPr>
          <w:rFonts w:hint="eastAsia"/>
          <w:b/>
          <w:bCs/>
        </w:rPr>
      </w:pPr>
    </w:p>
    <w:p w14:paraId="2FEA8BB5" w14:textId="77777777" w:rsidR="00F8305C" w:rsidRDefault="00F8305C" w:rsidP="00E31009">
      <w:pPr>
        <w:rPr>
          <w:rFonts w:hint="eastAsia"/>
          <w:b/>
          <w:bCs/>
        </w:rPr>
      </w:pPr>
      <w:r w:rsidRPr="00F8305C">
        <w:rPr>
          <w:rFonts w:hint="eastAsia"/>
          <w:b/>
          <w:bCs/>
        </w:rPr>
        <w:t>龙宫护卫</w:t>
      </w:r>
    </w:p>
    <w:p w14:paraId="3EE6FD7A" w14:textId="6253477E" w:rsidR="00F8305C" w:rsidRDefault="00F8305C" w:rsidP="00E31009">
      <w:pPr>
        <w:rPr>
          <w:rFonts w:hint="eastAsia"/>
          <w:b/>
          <w:bCs/>
        </w:rPr>
      </w:pPr>
      <w:r w:rsidRPr="00F8305C">
        <w:rPr>
          <w:rFonts w:hint="eastAsia"/>
          <w:b/>
          <w:bCs/>
        </w:rPr>
        <w:t>制作、文/ALAN(中国)</w:t>
      </w:r>
    </w:p>
    <w:p w14:paraId="65A781CE" w14:textId="7D091298" w:rsidR="00F8305C" w:rsidRDefault="00F8305C" w:rsidP="00E31009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287DBBCC" wp14:editId="3D6CB28D">
            <wp:extent cx="5274310" cy="3636010"/>
            <wp:effectExtent l="0" t="0" r="0" b="0"/>
            <wp:docPr id="4805100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147B5" w14:textId="77777777" w:rsidR="00F8305C" w:rsidRDefault="00F8305C" w:rsidP="00E31009">
      <w:pPr>
        <w:rPr>
          <w:rFonts w:hint="eastAsia"/>
          <w:b/>
          <w:bCs/>
        </w:rPr>
      </w:pPr>
    </w:p>
    <w:p w14:paraId="6E27AFFE" w14:textId="77777777" w:rsidR="00F8305C" w:rsidRPr="00F8305C" w:rsidRDefault="00F8305C" w:rsidP="00F8305C">
      <w:pPr>
        <w:rPr>
          <w:rFonts w:hint="eastAsia"/>
          <w:b/>
          <w:bCs/>
        </w:rPr>
      </w:pPr>
      <w:r w:rsidRPr="00F8305C">
        <w:rPr>
          <w:rFonts w:hint="eastAsia"/>
          <w:b/>
          <w:bCs/>
        </w:rPr>
        <w:t>地狱男爵</w:t>
      </w:r>
    </w:p>
    <w:p w14:paraId="7371455A" w14:textId="6BFFAA23" w:rsidR="00F8305C" w:rsidRDefault="00F8305C" w:rsidP="00F8305C">
      <w:pPr>
        <w:rPr>
          <w:rFonts w:hint="eastAsia"/>
          <w:b/>
          <w:bCs/>
        </w:rPr>
      </w:pPr>
      <w:r w:rsidRPr="00F8305C">
        <w:rPr>
          <w:rFonts w:hint="eastAsia"/>
          <w:b/>
          <w:bCs/>
        </w:rPr>
        <w:t>制作、文、摄影/郭坤</w:t>
      </w:r>
    </w:p>
    <w:p w14:paraId="37CE94F7" w14:textId="63ADE8E2" w:rsidR="00F8305C" w:rsidRDefault="00F8305C" w:rsidP="00E31009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3A5FEF6A" wp14:editId="647816CF">
            <wp:extent cx="5274310" cy="7039610"/>
            <wp:effectExtent l="0" t="0" r="0" b="0"/>
            <wp:docPr id="20158246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557E2" w14:textId="77777777" w:rsidR="00F8305C" w:rsidRDefault="00F8305C" w:rsidP="00E31009">
      <w:pPr>
        <w:rPr>
          <w:rFonts w:hint="eastAsia"/>
          <w:b/>
          <w:bCs/>
        </w:rPr>
      </w:pPr>
    </w:p>
    <w:p w14:paraId="7D7092C5" w14:textId="293BD3A5" w:rsidR="00F8305C" w:rsidRDefault="00F8305C" w:rsidP="00E31009">
      <w:pPr>
        <w:rPr>
          <w:rFonts w:hint="eastAsia"/>
          <w:b/>
          <w:bCs/>
        </w:rPr>
      </w:pPr>
      <w:r>
        <w:rPr>
          <w:rFonts w:hint="eastAsia"/>
          <w:b/>
          <w:bCs/>
        </w:rPr>
        <w:t>更多精彩内容尽在本期模工坊HobbyJAPAN</w:t>
      </w:r>
    </w:p>
    <w:p w14:paraId="0348FD7F" w14:textId="77777777" w:rsidR="00F8305C" w:rsidRDefault="00F8305C" w:rsidP="00E31009">
      <w:pPr>
        <w:rPr>
          <w:rFonts w:hint="eastAsia"/>
          <w:b/>
          <w:bCs/>
        </w:rPr>
      </w:pPr>
    </w:p>
    <w:p w14:paraId="6545AF8D" w14:textId="4BAB2593" w:rsidR="00F8305C" w:rsidRDefault="00154C97" w:rsidP="00E3100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9E7D7B" wp14:editId="09CE8341">
            <wp:extent cx="5274310" cy="6920865"/>
            <wp:effectExtent l="0" t="0" r="0" b="0"/>
            <wp:docPr id="13188132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2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00A2CF" wp14:editId="59B82E21">
            <wp:extent cx="5274310" cy="3629025"/>
            <wp:effectExtent l="0" t="0" r="0" b="0"/>
            <wp:docPr id="3342051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72C6BF" wp14:editId="3E0B3508">
            <wp:extent cx="5274310" cy="7010400"/>
            <wp:effectExtent l="0" t="0" r="0" b="0"/>
            <wp:docPr id="1305838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F8EA3" wp14:editId="516E29A9">
            <wp:extent cx="5274310" cy="7010400"/>
            <wp:effectExtent l="0" t="0" r="0" b="0"/>
            <wp:docPr id="8380596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4FE9CA" wp14:editId="615D5A8D">
            <wp:extent cx="5274310" cy="6915785"/>
            <wp:effectExtent l="0" t="0" r="0" b="0"/>
            <wp:docPr id="7807896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8A5129" wp14:editId="7D0F6152">
            <wp:extent cx="5274310" cy="7010400"/>
            <wp:effectExtent l="0" t="0" r="0" b="0"/>
            <wp:docPr id="18881808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CD64E5" wp14:editId="09BE0450">
            <wp:extent cx="5274310" cy="7010400"/>
            <wp:effectExtent l="0" t="0" r="0" b="0"/>
            <wp:docPr id="3231191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C8DDC6" wp14:editId="6E4898DE">
            <wp:extent cx="5274310" cy="7010400"/>
            <wp:effectExtent l="0" t="0" r="0" b="0"/>
            <wp:docPr id="6041618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0E205" w14:textId="092D673A" w:rsidR="00352725" w:rsidRPr="00CC268D" w:rsidRDefault="00352725" w:rsidP="00E31009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159FEEDA" wp14:editId="64AA9F16">
            <wp:extent cx="5274310" cy="7017385"/>
            <wp:effectExtent l="0" t="0" r="0" b="0"/>
            <wp:docPr id="1860852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0426">
        <w:rPr>
          <w:noProof/>
        </w:rPr>
        <w:lastRenderedPageBreak/>
        <w:drawing>
          <wp:inline distT="0" distB="0" distL="0" distR="0" wp14:anchorId="45B1F84A" wp14:editId="6CEDADE4">
            <wp:extent cx="5274310" cy="6915785"/>
            <wp:effectExtent l="0" t="0" r="0" b="0"/>
            <wp:docPr id="15293199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0426">
        <w:rPr>
          <w:noProof/>
        </w:rPr>
        <w:lastRenderedPageBreak/>
        <w:drawing>
          <wp:inline distT="0" distB="0" distL="0" distR="0" wp14:anchorId="2C69122F" wp14:editId="2340B463">
            <wp:extent cx="5274310" cy="6915785"/>
            <wp:effectExtent l="0" t="0" r="0" b="0"/>
            <wp:docPr id="4685082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0426">
        <w:rPr>
          <w:noProof/>
        </w:rPr>
        <w:lastRenderedPageBreak/>
        <w:drawing>
          <wp:inline distT="0" distB="0" distL="0" distR="0" wp14:anchorId="780710FF" wp14:editId="3B413308">
            <wp:extent cx="5274310" cy="6915785"/>
            <wp:effectExtent l="0" t="0" r="0" b="0"/>
            <wp:docPr id="20186178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52725" w:rsidRPr="00CC26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05771"/>
    <w:rsid w:val="000008AC"/>
    <w:rsid w:val="00006CBA"/>
    <w:rsid w:val="00007680"/>
    <w:rsid w:val="00011881"/>
    <w:rsid w:val="00012C30"/>
    <w:rsid w:val="0001342D"/>
    <w:rsid w:val="000165F6"/>
    <w:rsid w:val="00020355"/>
    <w:rsid w:val="00020B9E"/>
    <w:rsid w:val="00022510"/>
    <w:rsid w:val="00025699"/>
    <w:rsid w:val="00025D70"/>
    <w:rsid w:val="0002781D"/>
    <w:rsid w:val="00030485"/>
    <w:rsid w:val="00032EDE"/>
    <w:rsid w:val="000334BB"/>
    <w:rsid w:val="00036761"/>
    <w:rsid w:val="00036D66"/>
    <w:rsid w:val="00040426"/>
    <w:rsid w:val="0004078A"/>
    <w:rsid w:val="000458D7"/>
    <w:rsid w:val="0004666F"/>
    <w:rsid w:val="000466FA"/>
    <w:rsid w:val="00047893"/>
    <w:rsid w:val="00051523"/>
    <w:rsid w:val="000523C2"/>
    <w:rsid w:val="00057FA6"/>
    <w:rsid w:val="000600BD"/>
    <w:rsid w:val="00060655"/>
    <w:rsid w:val="00061A44"/>
    <w:rsid w:val="00062C06"/>
    <w:rsid w:val="00063F1C"/>
    <w:rsid w:val="00064CFD"/>
    <w:rsid w:val="0006558D"/>
    <w:rsid w:val="000678FB"/>
    <w:rsid w:val="00067C19"/>
    <w:rsid w:val="0007176A"/>
    <w:rsid w:val="00071F6D"/>
    <w:rsid w:val="000731C7"/>
    <w:rsid w:val="000814E5"/>
    <w:rsid w:val="00082CB0"/>
    <w:rsid w:val="00083823"/>
    <w:rsid w:val="00083B29"/>
    <w:rsid w:val="00085DF0"/>
    <w:rsid w:val="00087951"/>
    <w:rsid w:val="000901FE"/>
    <w:rsid w:val="000906CE"/>
    <w:rsid w:val="0009104A"/>
    <w:rsid w:val="00093450"/>
    <w:rsid w:val="00093670"/>
    <w:rsid w:val="00093B71"/>
    <w:rsid w:val="000958B4"/>
    <w:rsid w:val="000A0284"/>
    <w:rsid w:val="000A49A1"/>
    <w:rsid w:val="000A5292"/>
    <w:rsid w:val="000A58AE"/>
    <w:rsid w:val="000B0913"/>
    <w:rsid w:val="000B0DC9"/>
    <w:rsid w:val="000B2886"/>
    <w:rsid w:val="000B4C56"/>
    <w:rsid w:val="000B7990"/>
    <w:rsid w:val="000C0925"/>
    <w:rsid w:val="000C2F33"/>
    <w:rsid w:val="000D026C"/>
    <w:rsid w:val="000D0DE0"/>
    <w:rsid w:val="000D35B0"/>
    <w:rsid w:val="000E272B"/>
    <w:rsid w:val="000E30A7"/>
    <w:rsid w:val="000E6585"/>
    <w:rsid w:val="000E7E54"/>
    <w:rsid w:val="000F06E8"/>
    <w:rsid w:val="000F20E2"/>
    <w:rsid w:val="000F23AC"/>
    <w:rsid w:val="00102CB4"/>
    <w:rsid w:val="00106883"/>
    <w:rsid w:val="00106F21"/>
    <w:rsid w:val="00107827"/>
    <w:rsid w:val="00111470"/>
    <w:rsid w:val="00111B31"/>
    <w:rsid w:val="0011296A"/>
    <w:rsid w:val="0011298A"/>
    <w:rsid w:val="001136AC"/>
    <w:rsid w:val="00116E1D"/>
    <w:rsid w:val="0012479D"/>
    <w:rsid w:val="00124D03"/>
    <w:rsid w:val="00124FB4"/>
    <w:rsid w:val="00130AF4"/>
    <w:rsid w:val="001330B4"/>
    <w:rsid w:val="00134509"/>
    <w:rsid w:val="00135949"/>
    <w:rsid w:val="001405A2"/>
    <w:rsid w:val="00142360"/>
    <w:rsid w:val="001426D8"/>
    <w:rsid w:val="0014285A"/>
    <w:rsid w:val="00144F8C"/>
    <w:rsid w:val="00145907"/>
    <w:rsid w:val="00147F68"/>
    <w:rsid w:val="00150599"/>
    <w:rsid w:val="0015069E"/>
    <w:rsid w:val="001531CC"/>
    <w:rsid w:val="001534ED"/>
    <w:rsid w:val="00154C97"/>
    <w:rsid w:val="0015787E"/>
    <w:rsid w:val="001606C6"/>
    <w:rsid w:val="0016132E"/>
    <w:rsid w:val="00164985"/>
    <w:rsid w:val="00167D06"/>
    <w:rsid w:val="0017145E"/>
    <w:rsid w:val="0017221D"/>
    <w:rsid w:val="00174E14"/>
    <w:rsid w:val="001832FD"/>
    <w:rsid w:val="00183417"/>
    <w:rsid w:val="00185A8B"/>
    <w:rsid w:val="00187355"/>
    <w:rsid w:val="0019384C"/>
    <w:rsid w:val="001966AE"/>
    <w:rsid w:val="001A03C2"/>
    <w:rsid w:val="001A1972"/>
    <w:rsid w:val="001A29F3"/>
    <w:rsid w:val="001A3D14"/>
    <w:rsid w:val="001A7100"/>
    <w:rsid w:val="001A75C3"/>
    <w:rsid w:val="001A7B38"/>
    <w:rsid w:val="001B3055"/>
    <w:rsid w:val="001B4B23"/>
    <w:rsid w:val="001C0804"/>
    <w:rsid w:val="001C5C8B"/>
    <w:rsid w:val="001C5EA0"/>
    <w:rsid w:val="001C63DE"/>
    <w:rsid w:val="001C7877"/>
    <w:rsid w:val="001D3A84"/>
    <w:rsid w:val="001D438B"/>
    <w:rsid w:val="001D45E8"/>
    <w:rsid w:val="001D64C6"/>
    <w:rsid w:val="001D7845"/>
    <w:rsid w:val="001E11E7"/>
    <w:rsid w:val="001E1F09"/>
    <w:rsid w:val="001E21E2"/>
    <w:rsid w:val="001E7708"/>
    <w:rsid w:val="001F09F2"/>
    <w:rsid w:val="001F22DC"/>
    <w:rsid w:val="001F2734"/>
    <w:rsid w:val="001F3269"/>
    <w:rsid w:val="001F3BD7"/>
    <w:rsid w:val="001F7BAA"/>
    <w:rsid w:val="002025F4"/>
    <w:rsid w:val="00202AE7"/>
    <w:rsid w:val="00205771"/>
    <w:rsid w:val="002070D4"/>
    <w:rsid w:val="00212D73"/>
    <w:rsid w:val="00214CAA"/>
    <w:rsid w:val="002171BA"/>
    <w:rsid w:val="00217C24"/>
    <w:rsid w:val="0022022B"/>
    <w:rsid w:val="0022397D"/>
    <w:rsid w:val="002254AF"/>
    <w:rsid w:val="002267A4"/>
    <w:rsid w:val="00232CCE"/>
    <w:rsid w:val="002334BB"/>
    <w:rsid w:val="002428E1"/>
    <w:rsid w:val="0024515D"/>
    <w:rsid w:val="00246B54"/>
    <w:rsid w:val="00250EC6"/>
    <w:rsid w:val="00251104"/>
    <w:rsid w:val="00251901"/>
    <w:rsid w:val="00254011"/>
    <w:rsid w:val="00260137"/>
    <w:rsid w:val="002606E0"/>
    <w:rsid w:val="00261C75"/>
    <w:rsid w:val="00262557"/>
    <w:rsid w:val="002633CD"/>
    <w:rsid w:val="002636B1"/>
    <w:rsid w:val="00264A81"/>
    <w:rsid w:val="002653C8"/>
    <w:rsid w:val="00265689"/>
    <w:rsid w:val="0026602D"/>
    <w:rsid w:val="002724C6"/>
    <w:rsid w:val="00272832"/>
    <w:rsid w:val="002738C9"/>
    <w:rsid w:val="00273A11"/>
    <w:rsid w:val="0029414A"/>
    <w:rsid w:val="0029512A"/>
    <w:rsid w:val="00295926"/>
    <w:rsid w:val="002A0223"/>
    <w:rsid w:val="002A0E6A"/>
    <w:rsid w:val="002A37C6"/>
    <w:rsid w:val="002A383C"/>
    <w:rsid w:val="002A4576"/>
    <w:rsid w:val="002A4F43"/>
    <w:rsid w:val="002A5B76"/>
    <w:rsid w:val="002B1448"/>
    <w:rsid w:val="002B5D94"/>
    <w:rsid w:val="002B7831"/>
    <w:rsid w:val="002C16F9"/>
    <w:rsid w:val="002C1EFB"/>
    <w:rsid w:val="002C3053"/>
    <w:rsid w:val="002C34CF"/>
    <w:rsid w:val="002C3A8E"/>
    <w:rsid w:val="002C3ACB"/>
    <w:rsid w:val="002C57A5"/>
    <w:rsid w:val="002D2502"/>
    <w:rsid w:val="002D36D3"/>
    <w:rsid w:val="002D489F"/>
    <w:rsid w:val="002D5A65"/>
    <w:rsid w:val="002D601E"/>
    <w:rsid w:val="002D6E03"/>
    <w:rsid w:val="002E00C2"/>
    <w:rsid w:val="002E0608"/>
    <w:rsid w:val="002E1A0F"/>
    <w:rsid w:val="002F329C"/>
    <w:rsid w:val="002F591F"/>
    <w:rsid w:val="002F795B"/>
    <w:rsid w:val="002F7E93"/>
    <w:rsid w:val="00300D71"/>
    <w:rsid w:val="00300DC7"/>
    <w:rsid w:val="00301409"/>
    <w:rsid w:val="00302C78"/>
    <w:rsid w:val="0030476F"/>
    <w:rsid w:val="00305455"/>
    <w:rsid w:val="003058EE"/>
    <w:rsid w:val="0030685C"/>
    <w:rsid w:val="00307604"/>
    <w:rsid w:val="00307D14"/>
    <w:rsid w:val="00312C31"/>
    <w:rsid w:val="003143AB"/>
    <w:rsid w:val="00316F03"/>
    <w:rsid w:val="0031716A"/>
    <w:rsid w:val="00326A8F"/>
    <w:rsid w:val="003270C5"/>
    <w:rsid w:val="003325CD"/>
    <w:rsid w:val="00333470"/>
    <w:rsid w:val="0033355D"/>
    <w:rsid w:val="00333AB4"/>
    <w:rsid w:val="00334871"/>
    <w:rsid w:val="00335031"/>
    <w:rsid w:val="0033660F"/>
    <w:rsid w:val="0033712C"/>
    <w:rsid w:val="00340282"/>
    <w:rsid w:val="00344AA8"/>
    <w:rsid w:val="00347E27"/>
    <w:rsid w:val="00350520"/>
    <w:rsid w:val="0035251D"/>
    <w:rsid w:val="00352725"/>
    <w:rsid w:val="00352D14"/>
    <w:rsid w:val="00353152"/>
    <w:rsid w:val="0035328A"/>
    <w:rsid w:val="0035330B"/>
    <w:rsid w:val="00356F73"/>
    <w:rsid w:val="00360CB6"/>
    <w:rsid w:val="00360CEF"/>
    <w:rsid w:val="00361DCC"/>
    <w:rsid w:val="0036221C"/>
    <w:rsid w:val="003623A7"/>
    <w:rsid w:val="00362670"/>
    <w:rsid w:val="00364D50"/>
    <w:rsid w:val="003662C4"/>
    <w:rsid w:val="003717DB"/>
    <w:rsid w:val="00373064"/>
    <w:rsid w:val="003735EA"/>
    <w:rsid w:val="0037449F"/>
    <w:rsid w:val="00376CD7"/>
    <w:rsid w:val="003802C0"/>
    <w:rsid w:val="00380C2F"/>
    <w:rsid w:val="00382161"/>
    <w:rsid w:val="00385B37"/>
    <w:rsid w:val="00385E54"/>
    <w:rsid w:val="00390F93"/>
    <w:rsid w:val="0039109A"/>
    <w:rsid w:val="003916D4"/>
    <w:rsid w:val="00391B61"/>
    <w:rsid w:val="00397BCD"/>
    <w:rsid w:val="003A380B"/>
    <w:rsid w:val="003A3A6F"/>
    <w:rsid w:val="003B227D"/>
    <w:rsid w:val="003B2560"/>
    <w:rsid w:val="003B286F"/>
    <w:rsid w:val="003B51B5"/>
    <w:rsid w:val="003B73F4"/>
    <w:rsid w:val="003C0B27"/>
    <w:rsid w:val="003C1F5D"/>
    <w:rsid w:val="003C3D3A"/>
    <w:rsid w:val="003C53BF"/>
    <w:rsid w:val="003C64F0"/>
    <w:rsid w:val="003C6D11"/>
    <w:rsid w:val="003C7810"/>
    <w:rsid w:val="003D071F"/>
    <w:rsid w:val="003D2B7A"/>
    <w:rsid w:val="003D3216"/>
    <w:rsid w:val="003D55E4"/>
    <w:rsid w:val="003D599E"/>
    <w:rsid w:val="003E0D4A"/>
    <w:rsid w:val="003E1C90"/>
    <w:rsid w:val="003E30F9"/>
    <w:rsid w:val="003E463F"/>
    <w:rsid w:val="003E6F86"/>
    <w:rsid w:val="003E7798"/>
    <w:rsid w:val="003F2681"/>
    <w:rsid w:val="003F3183"/>
    <w:rsid w:val="00403AAF"/>
    <w:rsid w:val="0041042D"/>
    <w:rsid w:val="00410B31"/>
    <w:rsid w:val="00412875"/>
    <w:rsid w:val="0041346C"/>
    <w:rsid w:val="00416B64"/>
    <w:rsid w:val="00421866"/>
    <w:rsid w:val="00421E97"/>
    <w:rsid w:val="00422C72"/>
    <w:rsid w:val="004234B1"/>
    <w:rsid w:val="00423C69"/>
    <w:rsid w:val="00423FE7"/>
    <w:rsid w:val="00424557"/>
    <w:rsid w:val="0043089E"/>
    <w:rsid w:val="00431307"/>
    <w:rsid w:val="00435A07"/>
    <w:rsid w:val="00441251"/>
    <w:rsid w:val="004429B6"/>
    <w:rsid w:val="00443AD5"/>
    <w:rsid w:val="00444CC9"/>
    <w:rsid w:val="00446F4B"/>
    <w:rsid w:val="00447882"/>
    <w:rsid w:val="00447B54"/>
    <w:rsid w:val="004503EC"/>
    <w:rsid w:val="00450F6C"/>
    <w:rsid w:val="00452542"/>
    <w:rsid w:val="00456E4C"/>
    <w:rsid w:val="0046071A"/>
    <w:rsid w:val="00471DDE"/>
    <w:rsid w:val="004723A9"/>
    <w:rsid w:val="00473684"/>
    <w:rsid w:val="00475CDD"/>
    <w:rsid w:val="004764C7"/>
    <w:rsid w:val="00477117"/>
    <w:rsid w:val="004777A2"/>
    <w:rsid w:val="0048776F"/>
    <w:rsid w:val="00494B91"/>
    <w:rsid w:val="004950F0"/>
    <w:rsid w:val="004A090A"/>
    <w:rsid w:val="004A24C3"/>
    <w:rsid w:val="004A35AD"/>
    <w:rsid w:val="004A5BA2"/>
    <w:rsid w:val="004A616D"/>
    <w:rsid w:val="004A71E8"/>
    <w:rsid w:val="004B0029"/>
    <w:rsid w:val="004B239F"/>
    <w:rsid w:val="004B3823"/>
    <w:rsid w:val="004B3B15"/>
    <w:rsid w:val="004B58FA"/>
    <w:rsid w:val="004B5FA5"/>
    <w:rsid w:val="004B60A0"/>
    <w:rsid w:val="004B68D8"/>
    <w:rsid w:val="004B7333"/>
    <w:rsid w:val="004C0EF2"/>
    <w:rsid w:val="004C184D"/>
    <w:rsid w:val="004C53DF"/>
    <w:rsid w:val="004C5E8F"/>
    <w:rsid w:val="004C61EE"/>
    <w:rsid w:val="004D02E7"/>
    <w:rsid w:val="004D3E37"/>
    <w:rsid w:val="004E1551"/>
    <w:rsid w:val="004E2652"/>
    <w:rsid w:val="004E33D6"/>
    <w:rsid w:val="004E36F3"/>
    <w:rsid w:val="004E43E2"/>
    <w:rsid w:val="004E54F4"/>
    <w:rsid w:val="004E592E"/>
    <w:rsid w:val="004E5D27"/>
    <w:rsid w:val="004E6879"/>
    <w:rsid w:val="004F06A9"/>
    <w:rsid w:val="004F1FD0"/>
    <w:rsid w:val="004F261F"/>
    <w:rsid w:val="004F497C"/>
    <w:rsid w:val="004F6A94"/>
    <w:rsid w:val="005011DD"/>
    <w:rsid w:val="005047E1"/>
    <w:rsid w:val="00504B5F"/>
    <w:rsid w:val="0050641F"/>
    <w:rsid w:val="00506F9C"/>
    <w:rsid w:val="005076FB"/>
    <w:rsid w:val="005112BF"/>
    <w:rsid w:val="00514992"/>
    <w:rsid w:val="0051673F"/>
    <w:rsid w:val="00516A36"/>
    <w:rsid w:val="005179E2"/>
    <w:rsid w:val="005208E8"/>
    <w:rsid w:val="00523B5A"/>
    <w:rsid w:val="00525EA9"/>
    <w:rsid w:val="00532074"/>
    <w:rsid w:val="005332A2"/>
    <w:rsid w:val="00535E9C"/>
    <w:rsid w:val="00540010"/>
    <w:rsid w:val="005402FA"/>
    <w:rsid w:val="005404DE"/>
    <w:rsid w:val="00541FEA"/>
    <w:rsid w:val="0054206B"/>
    <w:rsid w:val="005421E5"/>
    <w:rsid w:val="005431BD"/>
    <w:rsid w:val="00544DA7"/>
    <w:rsid w:val="0054658F"/>
    <w:rsid w:val="00551AC3"/>
    <w:rsid w:val="00554435"/>
    <w:rsid w:val="00555137"/>
    <w:rsid w:val="00555F1A"/>
    <w:rsid w:val="0055761A"/>
    <w:rsid w:val="00557935"/>
    <w:rsid w:val="005610E7"/>
    <w:rsid w:val="00562C97"/>
    <w:rsid w:val="00563AAE"/>
    <w:rsid w:val="005710D1"/>
    <w:rsid w:val="005740AB"/>
    <w:rsid w:val="00574EA8"/>
    <w:rsid w:val="0058395B"/>
    <w:rsid w:val="00593C38"/>
    <w:rsid w:val="00597780"/>
    <w:rsid w:val="005A25C7"/>
    <w:rsid w:val="005A2994"/>
    <w:rsid w:val="005A4D05"/>
    <w:rsid w:val="005A59CE"/>
    <w:rsid w:val="005A5E4C"/>
    <w:rsid w:val="005A604D"/>
    <w:rsid w:val="005A72B8"/>
    <w:rsid w:val="005B11E0"/>
    <w:rsid w:val="005B2A2D"/>
    <w:rsid w:val="005B5DEF"/>
    <w:rsid w:val="005B6960"/>
    <w:rsid w:val="005C12CE"/>
    <w:rsid w:val="005C1756"/>
    <w:rsid w:val="005C2558"/>
    <w:rsid w:val="005C2C25"/>
    <w:rsid w:val="005C2E1A"/>
    <w:rsid w:val="005C35F7"/>
    <w:rsid w:val="005C3CE3"/>
    <w:rsid w:val="005C3F13"/>
    <w:rsid w:val="005C4437"/>
    <w:rsid w:val="005C4ED2"/>
    <w:rsid w:val="005C6CDF"/>
    <w:rsid w:val="005D2FF7"/>
    <w:rsid w:val="005D5725"/>
    <w:rsid w:val="005D6BB0"/>
    <w:rsid w:val="005E15F7"/>
    <w:rsid w:val="005E1A31"/>
    <w:rsid w:val="005E38F7"/>
    <w:rsid w:val="005E3BC9"/>
    <w:rsid w:val="005E726B"/>
    <w:rsid w:val="005E7DDB"/>
    <w:rsid w:val="005F03B5"/>
    <w:rsid w:val="005F2036"/>
    <w:rsid w:val="005F2421"/>
    <w:rsid w:val="005F2470"/>
    <w:rsid w:val="005F2652"/>
    <w:rsid w:val="005F3D70"/>
    <w:rsid w:val="005F61FC"/>
    <w:rsid w:val="005F6D8D"/>
    <w:rsid w:val="0060013E"/>
    <w:rsid w:val="0060022C"/>
    <w:rsid w:val="00601026"/>
    <w:rsid w:val="0060229D"/>
    <w:rsid w:val="00606DDA"/>
    <w:rsid w:val="006138D7"/>
    <w:rsid w:val="00613C55"/>
    <w:rsid w:val="00621E99"/>
    <w:rsid w:val="00622157"/>
    <w:rsid w:val="0062434A"/>
    <w:rsid w:val="006249D4"/>
    <w:rsid w:val="0062598B"/>
    <w:rsid w:val="00625A72"/>
    <w:rsid w:val="00625F12"/>
    <w:rsid w:val="006267C0"/>
    <w:rsid w:val="00626F88"/>
    <w:rsid w:val="006270A1"/>
    <w:rsid w:val="00631829"/>
    <w:rsid w:val="00632415"/>
    <w:rsid w:val="00634030"/>
    <w:rsid w:val="0063431A"/>
    <w:rsid w:val="00635D88"/>
    <w:rsid w:val="00640C4F"/>
    <w:rsid w:val="0064314D"/>
    <w:rsid w:val="00643321"/>
    <w:rsid w:val="0064347E"/>
    <w:rsid w:val="006438D3"/>
    <w:rsid w:val="00643BC3"/>
    <w:rsid w:val="00644E32"/>
    <w:rsid w:val="00646B78"/>
    <w:rsid w:val="00650154"/>
    <w:rsid w:val="0065064D"/>
    <w:rsid w:val="00652FD8"/>
    <w:rsid w:val="00654684"/>
    <w:rsid w:val="006555BD"/>
    <w:rsid w:val="00657158"/>
    <w:rsid w:val="0066123F"/>
    <w:rsid w:val="00661B41"/>
    <w:rsid w:val="00663C09"/>
    <w:rsid w:val="006649CF"/>
    <w:rsid w:val="00665AB4"/>
    <w:rsid w:val="00667E03"/>
    <w:rsid w:val="0067220C"/>
    <w:rsid w:val="006723A3"/>
    <w:rsid w:val="006739C4"/>
    <w:rsid w:val="00676DC8"/>
    <w:rsid w:val="006824A7"/>
    <w:rsid w:val="00682935"/>
    <w:rsid w:val="00686F46"/>
    <w:rsid w:val="006871F6"/>
    <w:rsid w:val="006916F0"/>
    <w:rsid w:val="00691C7F"/>
    <w:rsid w:val="00691C94"/>
    <w:rsid w:val="00692225"/>
    <w:rsid w:val="00694412"/>
    <w:rsid w:val="00694D17"/>
    <w:rsid w:val="006950A7"/>
    <w:rsid w:val="006979F9"/>
    <w:rsid w:val="006A70F2"/>
    <w:rsid w:val="006A727D"/>
    <w:rsid w:val="006A75B4"/>
    <w:rsid w:val="006B46C5"/>
    <w:rsid w:val="006B7D38"/>
    <w:rsid w:val="006C2BA6"/>
    <w:rsid w:val="006C616A"/>
    <w:rsid w:val="006C6FFC"/>
    <w:rsid w:val="006C736F"/>
    <w:rsid w:val="006D1AAE"/>
    <w:rsid w:val="006D29E0"/>
    <w:rsid w:val="006D4485"/>
    <w:rsid w:val="006D5D53"/>
    <w:rsid w:val="006D6C6F"/>
    <w:rsid w:val="006D72FF"/>
    <w:rsid w:val="006E10E1"/>
    <w:rsid w:val="006E1894"/>
    <w:rsid w:val="006E21D6"/>
    <w:rsid w:val="006E2508"/>
    <w:rsid w:val="006E261D"/>
    <w:rsid w:val="006E43E7"/>
    <w:rsid w:val="006E488B"/>
    <w:rsid w:val="006F02C3"/>
    <w:rsid w:val="006F3359"/>
    <w:rsid w:val="006F44E4"/>
    <w:rsid w:val="006F49EF"/>
    <w:rsid w:val="006F6B2D"/>
    <w:rsid w:val="00700E1E"/>
    <w:rsid w:val="00703D94"/>
    <w:rsid w:val="00711C7A"/>
    <w:rsid w:val="0071240C"/>
    <w:rsid w:val="00712987"/>
    <w:rsid w:val="00717743"/>
    <w:rsid w:val="0072076B"/>
    <w:rsid w:val="00721240"/>
    <w:rsid w:val="00724604"/>
    <w:rsid w:val="00731512"/>
    <w:rsid w:val="00732347"/>
    <w:rsid w:val="00734197"/>
    <w:rsid w:val="007342EC"/>
    <w:rsid w:val="00737543"/>
    <w:rsid w:val="00740715"/>
    <w:rsid w:val="00740A87"/>
    <w:rsid w:val="0074323E"/>
    <w:rsid w:val="00744888"/>
    <w:rsid w:val="00745056"/>
    <w:rsid w:val="007509B4"/>
    <w:rsid w:val="00750B5A"/>
    <w:rsid w:val="00751779"/>
    <w:rsid w:val="007517AA"/>
    <w:rsid w:val="00753201"/>
    <w:rsid w:val="0075668D"/>
    <w:rsid w:val="00757E71"/>
    <w:rsid w:val="00761200"/>
    <w:rsid w:val="0076483C"/>
    <w:rsid w:val="0076722A"/>
    <w:rsid w:val="007677AB"/>
    <w:rsid w:val="00770E25"/>
    <w:rsid w:val="00771209"/>
    <w:rsid w:val="00772942"/>
    <w:rsid w:val="00773E9D"/>
    <w:rsid w:val="00775D9E"/>
    <w:rsid w:val="00780097"/>
    <w:rsid w:val="00781959"/>
    <w:rsid w:val="00781DF5"/>
    <w:rsid w:val="007827F8"/>
    <w:rsid w:val="00783B92"/>
    <w:rsid w:val="00786105"/>
    <w:rsid w:val="00786E42"/>
    <w:rsid w:val="00792E6D"/>
    <w:rsid w:val="00793533"/>
    <w:rsid w:val="00793B65"/>
    <w:rsid w:val="00793D7A"/>
    <w:rsid w:val="007976FB"/>
    <w:rsid w:val="00797C3A"/>
    <w:rsid w:val="007A310A"/>
    <w:rsid w:val="007A4FEE"/>
    <w:rsid w:val="007B05F9"/>
    <w:rsid w:val="007B07A4"/>
    <w:rsid w:val="007B40CB"/>
    <w:rsid w:val="007B41C3"/>
    <w:rsid w:val="007B5EFB"/>
    <w:rsid w:val="007B65CD"/>
    <w:rsid w:val="007B6BA1"/>
    <w:rsid w:val="007B6E86"/>
    <w:rsid w:val="007C537F"/>
    <w:rsid w:val="007C5AB7"/>
    <w:rsid w:val="007C614A"/>
    <w:rsid w:val="007C66FE"/>
    <w:rsid w:val="007D0B50"/>
    <w:rsid w:val="007D107F"/>
    <w:rsid w:val="007D23B5"/>
    <w:rsid w:val="007D2480"/>
    <w:rsid w:val="007D2B20"/>
    <w:rsid w:val="007D4481"/>
    <w:rsid w:val="007D6601"/>
    <w:rsid w:val="007D72E6"/>
    <w:rsid w:val="007E2092"/>
    <w:rsid w:val="007E4C3F"/>
    <w:rsid w:val="007E51B3"/>
    <w:rsid w:val="007F1CA0"/>
    <w:rsid w:val="00800064"/>
    <w:rsid w:val="00801794"/>
    <w:rsid w:val="00803E86"/>
    <w:rsid w:val="00805429"/>
    <w:rsid w:val="00806337"/>
    <w:rsid w:val="00806993"/>
    <w:rsid w:val="00806AB8"/>
    <w:rsid w:val="0081053A"/>
    <w:rsid w:val="008136B3"/>
    <w:rsid w:val="008143FD"/>
    <w:rsid w:val="0081705C"/>
    <w:rsid w:val="0081768C"/>
    <w:rsid w:val="008200A2"/>
    <w:rsid w:val="008224DF"/>
    <w:rsid w:val="00826DB1"/>
    <w:rsid w:val="008271B8"/>
    <w:rsid w:val="00830F90"/>
    <w:rsid w:val="008352CB"/>
    <w:rsid w:val="0083615A"/>
    <w:rsid w:val="00836EF4"/>
    <w:rsid w:val="0083799C"/>
    <w:rsid w:val="008403F6"/>
    <w:rsid w:val="008404FE"/>
    <w:rsid w:val="00840DCB"/>
    <w:rsid w:val="00841912"/>
    <w:rsid w:val="0084456B"/>
    <w:rsid w:val="00845C66"/>
    <w:rsid w:val="00850C08"/>
    <w:rsid w:val="0085236D"/>
    <w:rsid w:val="00853969"/>
    <w:rsid w:val="00855703"/>
    <w:rsid w:val="00855961"/>
    <w:rsid w:val="008560C0"/>
    <w:rsid w:val="0085723F"/>
    <w:rsid w:val="00857F0F"/>
    <w:rsid w:val="00861306"/>
    <w:rsid w:val="00863077"/>
    <w:rsid w:val="0086321F"/>
    <w:rsid w:val="00864753"/>
    <w:rsid w:val="008665BB"/>
    <w:rsid w:val="00873C4A"/>
    <w:rsid w:val="0087542A"/>
    <w:rsid w:val="00877D51"/>
    <w:rsid w:val="00881152"/>
    <w:rsid w:val="00882224"/>
    <w:rsid w:val="00886198"/>
    <w:rsid w:val="00893568"/>
    <w:rsid w:val="008951F8"/>
    <w:rsid w:val="008A1CA4"/>
    <w:rsid w:val="008A25AC"/>
    <w:rsid w:val="008A2FD4"/>
    <w:rsid w:val="008A33C5"/>
    <w:rsid w:val="008A4E14"/>
    <w:rsid w:val="008A771B"/>
    <w:rsid w:val="008B000F"/>
    <w:rsid w:val="008B0F20"/>
    <w:rsid w:val="008B1515"/>
    <w:rsid w:val="008B2500"/>
    <w:rsid w:val="008B3BA0"/>
    <w:rsid w:val="008B4BB5"/>
    <w:rsid w:val="008B4E37"/>
    <w:rsid w:val="008C7765"/>
    <w:rsid w:val="008D061D"/>
    <w:rsid w:val="008D1949"/>
    <w:rsid w:val="008D3B11"/>
    <w:rsid w:val="008D3C04"/>
    <w:rsid w:val="008E24CC"/>
    <w:rsid w:val="008E432F"/>
    <w:rsid w:val="008F20E5"/>
    <w:rsid w:val="008F7DBA"/>
    <w:rsid w:val="00901540"/>
    <w:rsid w:val="0090354B"/>
    <w:rsid w:val="009054E5"/>
    <w:rsid w:val="00905ECA"/>
    <w:rsid w:val="009128E1"/>
    <w:rsid w:val="0091324F"/>
    <w:rsid w:val="0091646C"/>
    <w:rsid w:val="00917AE4"/>
    <w:rsid w:val="00920096"/>
    <w:rsid w:val="009204A1"/>
    <w:rsid w:val="00924130"/>
    <w:rsid w:val="00925A92"/>
    <w:rsid w:val="00926854"/>
    <w:rsid w:val="009269F3"/>
    <w:rsid w:val="00927DF6"/>
    <w:rsid w:val="00930899"/>
    <w:rsid w:val="009335B3"/>
    <w:rsid w:val="009342D1"/>
    <w:rsid w:val="0093511E"/>
    <w:rsid w:val="00935DD8"/>
    <w:rsid w:val="00936E44"/>
    <w:rsid w:val="009377B3"/>
    <w:rsid w:val="00937A8F"/>
    <w:rsid w:val="00941275"/>
    <w:rsid w:val="0094172B"/>
    <w:rsid w:val="009432E9"/>
    <w:rsid w:val="00944C56"/>
    <w:rsid w:val="0094767B"/>
    <w:rsid w:val="0094769F"/>
    <w:rsid w:val="009502A7"/>
    <w:rsid w:val="00953C6B"/>
    <w:rsid w:val="00954BE9"/>
    <w:rsid w:val="009553CF"/>
    <w:rsid w:val="0095593D"/>
    <w:rsid w:val="0096103A"/>
    <w:rsid w:val="00961864"/>
    <w:rsid w:val="009641C0"/>
    <w:rsid w:val="009645AF"/>
    <w:rsid w:val="00964977"/>
    <w:rsid w:val="00964D82"/>
    <w:rsid w:val="0096544C"/>
    <w:rsid w:val="009677E9"/>
    <w:rsid w:val="00970B19"/>
    <w:rsid w:val="00972008"/>
    <w:rsid w:val="00972B8B"/>
    <w:rsid w:val="0097368D"/>
    <w:rsid w:val="00973705"/>
    <w:rsid w:val="009801B5"/>
    <w:rsid w:val="00980A90"/>
    <w:rsid w:val="00980AC2"/>
    <w:rsid w:val="00982379"/>
    <w:rsid w:val="009838BA"/>
    <w:rsid w:val="00984D49"/>
    <w:rsid w:val="009853FA"/>
    <w:rsid w:val="00986A4F"/>
    <w:rsid w:val="00986B7E"/>
    <w:rsid w:val="00987934"/>
    <w:rsid w:val="009939F3"/>
    <w:rsid w:val="00993FD4"/>
    <w:rsid w:val="00994ADF"/>
    <w:rsid w:val="009972BB"/>
    <w:rsid w:val="009A10C2"/>
    <w:rsid w:val="009A1B24"/>
    <w:rsid w:val="009A38CF"/>
    <w:rsid w:val="009A3AB0"/>
    <w:rsid w:val="009A3ED3"/>
    <w:rsid w:val="009A52BE"/>
    <w:rsid w:val="009B13B4"/>
    <w:rsid w:val="009B13FE"/>
    <w:rsid w:val="009B1C53"/>
    <w:rsid w:val="009B2458"/>
    <w:rsid w:val="009B4649"/>
    <w:rsid w:val="009B66AB"/>
    <w:rsid w:val="009B684E"/>
    <w:rsid w:val="009C554B"/>
    <w:rsid w:val="009C5DB1"/>
    <w:rsid w:val="009C6292"/>
    <w:rsid w:val="009D0CB1"/>
    <w:rsid w:val="009D1541"/>
    <w:rsid w:val="009D2374"/>
    <w:rsid w:val="009D30C8"/>
    <w:rsid w:val="009D4E82"/>
    <w:rsid w:val="009D5951"/>
    <w:rsid w:val="009D5D71"/>
    <w:rsid w:val="009D66DA"/>
    <w:rsid w:val="009D7B05"/>
    <w:rsid w:val="009E2AAB"/>
    <w:rsid w:val="009E349A"/>
    <w:rsid w:val="009E3DAE"/>
    <w:rsid w:val="009E45CF"/>
    <w:rsid w:val="009E6D4C"/>
    <w:rsid w:val="009E7E92"/>
    <w:rsid w:val="009E7F2F"/>
    <w:rsid w:val="009F2912"/>
    <w:rsid w:val="009F3748"/>
    <w:rsid w:val="009F435D"/>
    <w:rsid w:val="009F6890"/>
    <w:rsid w:val="00A0070E"/>
    <w:rsid w:val="00A04377"/>
    <w:rsid w:val="00A04600"/>
    <w:rsid w:val="00A06777"/>
    <w:rsid w:val="00A14FF6"/>
    <w:rsid w:val="00A165EE"/>
    <w:rsid w:val="00A17C4A"/>
    <w:rsid w:val="00A22B15"/>
    <w:rsid w:val="00A23221"/>
    <w:rsid w:val="00A26EBD"/>
    <w:rsid w:val="00A27566"/>
    <w:rsid w:val="00A30AB9"/>
    <w:rsid w:val="00A31D7E"/>
    <w:rsid w:val="00A33828"/>
    <w:rsid w:val="00A345DA"/>
    <w:rsid w:val="00A35614"/>
    <w:rsid w:val="00A43753"/>
    <w:rsid w:val="00A47AC3"/>
    <w:rsid w:val="00A503D0"/>
    <w:rsid w:val="00A53DCB"/>
    <w:rsid w:val="00A575A1"/>
    <w:rsid w:val="00A576FA"/>
    <w:rsid w:val="00A57771"/>
    <w:rsid w:val="00A62745"/>
    <w:rsid w:val="00A6354C"/>
    <w:rsid w:val="00A64240"/>
    <w:rsid w:val="00A7169B"/>
    <w:rsid w:val="00A77E82"/>
    <w:rsid w:val="00A77EF4"/>
    <w:rsid w:val="00A837A8"/>
    <w:rsid w:val="00A83A4F"/>
    <w:rsid w:val="00A847D9"/>
    <w:rsid w:val="00A84944"/>
    <w:rsid w:val="00A84F0B"/>
    <w:rsid w:val="00A8560C"/>
    <w:rsid w:val="00A87066"/>
    <w:rsid w:val="00A90961"/>
    <w:rsid w:val="00A91CB9"/>
    <w:rsid w:val="00A93B2A"/>
    <w:rsid w:val="00A93C2F"/>
    <w:rsid w:val="00A93EE4"/>
    <w:rsid w:val="00A946C9"/>
    <w:rsid w:val="00A94E2F"/>
    <w:rsid w:val="00A95211"/>
    <w:rsid w:val="00A96755"/>
    <w:rsid w:val="00AA05DE"/>
    <w:rsid w:val="00AA1552"/>
    <w:rsid w:val="00AA15A5"/>
    <w:rsid w:val="00AA5BE0"/>
    <w:rsid w:val="00AA6788"/>
    <w:rsid w:val="00AA710D"/>
    <w:rsid w:val="00AA7C2C"/>
    <w:rsid w:val="00AB0992"/>
    <w:rsid w:val="00AB1FFA"/>
    <w:rsid w:val="00AB5A6F"/>
    <w:rsid w:val="00AB720A"/>
    <w:rsid w:val="00AC08AB"/>
    <w:rsid w:val="00AC2880"/>
    <w:rsid w:val="00AC2A4A"/>
    <w:rsid w:val="00AC3F36"/>
    <w:rsid w:val="00AC52D8"/>
    <w:rsid w:val="00AD6FF8"/>
    <w:rsid w:val="00AD73C1"/>
    <w:rsid w:val="00AE0ABA"/>
    <w:rsid w:val="00AE0B82"/>
    <w:rsid w:val="00AE1CD6"/>
    <w:rsid w:val="00AF306D"/>
    <w:rsid w:val="00AF33AB"/>
    <w:rsid w:val="00AF7073"/>
    <w:rsid w:val="00B00E67"/>
    <w:rsid w:val="00B03C1D"/>
    <w:rsid w:val="00B04091"/>
    <w:rsid w:val="00B04507"/>
    <w:rsid w:val="00B04D92"/>
    <w:rsid w:val="00B061A4"/>
    <w:rsid w:val="00B104E3"/>
    <w:rsid w:val="00B1074E"/>
    <w:rsid w:val="00B13786"/>
    <w:rsid w:val="00B14FBA"/>
    <w:rsid w:val="00B201F1"/>
    <w:rsid w:val="00B2125B"/>
    <w:rsid w:val="00B250C0"/>
    <w:rsid w:val="00B25BEA"/>
    <w:rsid w:val="00B2660B"/>
    <w:rsid w:val="00B2684D"/>
    <w:rsid w:val="00B30EB9"/>
    <w:rsid w:val="00B32A0A"/>
    <w:rsid w:val="00B34E01"/>
    <w:rsid w:val="00B3597F"/>
    <w:rsid w:val="00B35A1D"/>
    <w:rsid w:val="00B36B55"/>
    <w:rsid w:val="00B4038C"/>
    <w:rsid w:val="00B41D86"/>
    <w:rsid w:val="00B428AE"/>
    <w:rsid w:val="00B4294C"/>
    <w:rsid w:val="00B43AD1"/>
    <w:rsid w:val="00B57B48"/>
    <w:rsid w:val="00B65EB4"/>
    <w:rsid w:val="00B7037E"/>
    <w:rsid w:val="00B7129E"/>
    <w:rsid w:val="00B73863"/>
    <w:rsid w:val="00B738DC"/>
    <w:rsid w:val="00B75A1F"/>
    <w:rsid w:val="00B76A0F"/>
    <w:rsid w:val="00B76FE4"/>
    <w:rsid w:val="00B84053"/>
    <w:rsid w:val="00B8536C"/>
    <w:rsid w:val="00B86105"/>
    <w:rsid w:val="00B90246"/>
    <w:rsid w:val="00B910D7"/>
    <w:rsid w:val="00B932E4"/>
    <w:rsid w:val="00B960DB"/>
    <w:rsid w:val="00B97BB6"/>
    <w:rsid w:val="00BA156F"/>
    <w:rsid w:val="00BA2946"/>
    <w:rsid w:val="00BA78CD"/>
    <w:rsid w:val="00BB22D2"/>
    <w:rsid w:val="00BB3E50"/>
    <w:rsid w:val="00BB55A5"/>
    <w:rsid w:val="00BB5B4F"/>
    <w:rsid w:val="00BB7261"/>
    <w:rsid w:val="00BC06DA"/>
    <w:rsid w:val="00BC2261"/>
    <w:rsid w:val="00BC7308"/>
    <w:rsid w:val="00BC7346"/>
    <w:rsid w:val="00BC7BAD"/>
    <w:rsid w:val="00BD17FC"/>
    <w:rsid w:val="00BD2E0E"/>
    <w:rsid w:val="00BD33CD"/>
    <w:rsid w:val="00BD35C4"/>
    <w:rsid w:val="00BD4154"/>
    <w:rsid w:val="00BD7467"/>
    <w:rsid w:val="00BE17B5"/>
    <w:rsid w:val="00BE193C"/>
    <w:rsid w:val="00BE2754"/>
    <w:rsid w:val="00BE2C52"/>
    <w:rsid w:val="00BE2CC6"/>
    <w:rsid w:val="00BE4DA6"/>
    <w:rsid w:val="00BE55D5"/>
    <w:rsid w:val="00BE5B54"/>
    <w:rsid w:val="00BE77CD"/>
    <w:rsid w:val="00BE7C6B"/>
    <w:rsid w:val="00BF1D75"/>
    <w:rsid w:val="00BF448D"/>
    <w:rsid w:val="00BF6296"/>
    <w:rsid w:val="00C0245E"/>
    <w:rsid w:val="00C03F38"/>
    <w:rsid w:val="00C04368"/>
    <w:rsid w:val="00C07E22"/>
    <w:rsid w:val="00C11070"/>
    <w:rsid w:val="00C1563F"/>
    <w:rsid w:val="00C166A9"/>
    <w:rsid w:val="00C2196D"/>
    <w:rsid w:val="00C24064"/>
    <w:rsid w:val="00C252AB"/>
    <w:rsid w:val="00C2566E"/>
    <w:rsid w:val="00C26A63"/>
    <w:rsid w:val="00C30E62"/>
    <w:rsid w:val="00C31F24"/>
    <w:rsid w:val="00C32375"/>
    <w:rsid w:val="00C36063"/>
    <w:rsid w:val="00C37773"/>
    <w:rsid w:val="00C40B93"/>
    <w:rsid w:val="00C41B95"/>
    <w:rsid w:val="00C43D8D"/>
    <w:rsid w:val="00C522F5"/>
    <w:rsid w:val="00C5319D"/>
    <w:rsid w:val="00C538D9"/>
    <w:rsid w:val="00C53991"/>
    <w:rsid w:val="00C54D2A"/>
    <w:rsid w:val="00C558BB"/>
    <w:rsid w:val="00C560A9"/>
    <w:rsid w:val="00C56591"/>
    <w:rsid w:val="00C60CCD"/>
    <w:rsid w:val="00C670A0"/>
    <w:rsid w:val="00C6714E"/>
    <w:rsid w:val="00C71CD4"/>
    <w:rsid w:val="00C71F6A"/>
    <w:rsid w:val="00C72754"/>
    <w:rsid w:val="00C727D6"/>
    <w:rsid w:val="00C73B98"/>
    <w:rsid w:val="00C76694"/>
    <w:rsid w:val="00C830FD"/>
    <w:rsid w:val="00C83B53"/>
    <w:rsid w:val="00C84E90"/>
    <w:rsid w:val="00C8562E"/>
    <w:rsid w:val="00C86A27"/>
    <w:rsid w:val="00C87C6C"/>
    <w:rsid w:val="00C92CC8"/>
    <w:rsid w:val="00C946F3"/>
    <w:rsid w:val="00C94A48"/>
    <w:rsid w:val="00C971B4"/>
    <w:rsid w:val="00C9723D"/>
    <w:rsid w:val="00CA12A9"/>
    <w:rsid w:val="00CA211F"/>
    <w:rsid w:val="00CA2DD3"/>
    <w:rsid w:val="00CA32D6"/>
    <w:rsid w:val="00CA38FC"/>
    <w:rsid w:val="00CA6F90"/>
    <w:rsid w:val="00CB031F"/>
    <w:rsid w:val="00CB46A3"/>
    <w:rsid w:val="00CB574A"/>
    <w:rsid w:val="00CB5E2D"/>
    <w:rsid w:val="00CB7805"/>
    <w:rsid w:val="00CC1497"/>
    <w:rsid w:val="00CC268D"/>
    <w:rsid w:val="00CC6B52"/>
    <w:rsid w:val="00CC73BF"/>
    <w:rsid w:val="00CC745C"/>
    <w:rsid w:val="00CD3DD8"/>
    <w:rsid w:val="00CD5B2E"/>
    <w:rsid w:val="00CD6B46"/>
    <w:rsid w:val="00CE1A9B"/>
    <w:rsid w:val="00CE253C"/>
    <w:rsid w:val="00CE4BD4"/>
    <w:rsid w:val="00CE640B"/>
    <w:rsid w:val="00CE70D8"/>
    <w:rsid w:val="00CF116A"/>
    <w:rsid w:val="00CF372F"/>
    <w:rsid w:val="00CF5058"/>
    <w:rsid w:val="00D01BDD"/>
    <w:rsid w:val="00D02A60"/>
    <w:rsid w:val="00D05B21"/>
    <w:rsid w:val="00D12776"/>
    <w:rsid w:val="00D137E3"/>
    <w:rsid w:val="00D16989"/>
    <w:rsid w:val="00D20611"/>
    <w:rsid w:val="00D22885"/>
    <w:rsid w:val="00D22A45"/>
    <w:rsid w:val="00D22F9E"/>
    <w:rsid w:val="00D23FCD"/>
    <w:rsid w:val="00D30F08"/>
    <w:rsid w:val="00D322B1"/>
    <w:rsid w:val="00D32F9F"/>
    <w:rsid w:val="00D36093"/>
    <w:rsid w:val="00D36A68"/>
    <w:rsid w:val="00D36B4E"/>
    <w:rsid w:val="00D42A9D"/>
    <w:rsid w:val="00D4329C"/>
    <w:rsid w:val="00D4435B"/>
    <w:rsid w:val="00D45318"/>
    <w:rsid w:val="00D45C64"/>
    <w:rsid w:val="00D47A42"/>
    <w:rsid w:val="00D509AE"/>
    <w:rsid w:val="00D50B64"/>
    <w:rsid w:val="00D542DA"/>
    <w:rsid w:val="00D54E2D"/>
    <w:rsid w:val="00D561D4"/>
    <w:rsid w:val="00D56EA8"/>
    <w:rsid w:val="00D603D8"/>
    <w:rsid w:val="00D63E53"/>
    <w:rsid w:val="00D6674B"/>
    <w:rsid w:val="00D72B74"/>
    <w:rsid w:val="00D762D7"/>
    <w:rsid w:val="00D764F7"/>
    <w:rsid w:val="00D766DF"/>
    <w:rsid w:val="00D76FBE"/>
    <w:rsid w:val="00D777F1"/>
    <w:rsid w:val="00D80807"/>
    <w:rsid w:val="00D80E6B"/>
    <w:rsid w:val="00D8133F"/>
    <w:rsid w:val="00D83CDE"/>
    <w:rsid w:val="00D872E7"/>
    <w:rsid w:val="00D904FC"/>
    <w:rsid w:val="00D913EC"/>
    <w:rsid w:val="00D91968"/>
    <w:rsid w:val="00D92D48"/>
    <w:rsid w:val="00D935C8"/>
    <w:rsid w:val="00D93682"/>
    <w:rsid w:val="00D94A4B"/>
    <w:rsid w:val="00D95D4E"/>
    <w:rsid w:val="00D95F98"/>
    <w:rsid w:val="00D960BE"/>
    <w:rsid w:val="00DA1D32"/>
    <w:rsid w:val="00DA3B74"/>
    <w:rsid w:val="00DA4F91"/>
    <w:rsid w:val="00DA509C"/>
    <w:rsid w:val="00DA6074"/>
    <w:rsid w:val="00DA773F"/>
    <w:rsid w:val="00DA7B24"/>
    <w:rsid w:val="00DA7C74"/>
    <w:rsid w:val="00DB01E1"/>
    <w:rsid w:val="00DB1988"/>
    <w:rsid w:val="00DB1E92"/>
    <w:rsid w:val="00DB2F54"/>
    <w:rsid w:val="00DB66DF"/>
    <w:rsid w:val="00DC0A38"/>
    <w:rsid w:val="00DC2DF9"/>
    <w:rsid w:val="00DC43B7"/>
    <w:rsid w:val="00DC4870"/>
    <w:rsid w:val="00DD1793"/>
    <w:rsid w:val="00DD23EB"/>
    <w:rsid w:val="00DD5251"/>
    <w:rsid w:val="00DD7928"/>
    <w:rsid w:val="00DE3105"/>
    <w:rsid w:val="00DF060B"/>
    <w:rsid w:val="00DF081E"/>
    <w:rsid w:val="00DF0AEF"/>
    <w:rsid w:val="00DF0FB6"/>
    <w:rsid w:val="00DF229B"/>
    <w:rsid w:val="00DF2A5D"/>
    <w:rsid w:val="00DF2FB1"/>
    <w:rsid w:val="00DF3A89"/>
    <w:rsid w:val="00DF5352"/>
    <w:rsid w:val="00DF6DE1"/>
    <w:rsid w:val="00DF71E9"/>
    <w:rsid w:val="00DF7742"/>
    <w:rsid w:val="00DF7757"/>
    <w:rsid w:val="00DF7B5B"/>
    <w:rsid w:val="00E02A7E"/>
    <w:rsid w:val="00E032AF"/>
    <w:rsid w:val="00E073A4"/>
    <w:rsid w:val="00E077BD"/>
    <w:rsid w:val="00E10425"/>
    <w:rsid w:val="00E128F7"/>
    <w:rsid w:val="00E15FEF"/>
    <w:rsid w:val="00E16F28"/>
    <w:rsid w:val="00E17C21"/>
    <w:rsid w:val="00E22B3B"/>
    <w:rsid w:val="00E231DC"/>
    <w:rsid w:val="00E258A3"/>
    <w:rsid w:val="00E26627"/>
    <w:rsid w:val="00E266CF"/>
    <w:rsid w:val="00E27649"/>
    <w:rsid w:val="00E27C60"/>
    <w:rsid w:val="00E31009"/>
    <w:rsid w:val="00E34D81"/>
    <w:rsid w:val="00E37024"/>
    <w:rsid w:val="00E41D8B"/>
    <w:rsid w:val="00E42353"/>
    <w:rsid w:val="00E43043"/>
    <w:rsid w:val="00E43C22"/>
    <w:rsid w:val="00E44EBF"/>
    <w:rsid w:val="00E45510"/>
    <w:rsid w:val="00E45C92"/>
    <w:rsid w:val="00E475AF"/>
    <w:rsid w:val="00E534F2"/>
    <w:rsid w:val="00E554CF"/>
    <w:rsid w:val="00E5765C"/>
    <w:rsid w:val="00E605E1"/>
    <w:rsid w:val="00E6096D"/>
    <w:rsid w:val="00E61DFE"/>
    <w:rsid w:val="00E622A4"/>
    <w:rsid w:val="00E625C3"/>
    <w:rsid w:val="00E64147"/>
    <w:rsid w:val="00E677B8"/>
    <w:rsid w:val="00E70788"/>
    <w:rsid w:val="00E71AE2"/>
    <w:rsid w:val="00E72F9D"/>
    <w:rsid w:val="00E7689D"/>
    <w:rsid w:val="00E779C5"/>
    <w:rsid w:val="00E80066"/>
    <w:rsid w:val="00E809DB"/>
    <w:rsid w:val="00E812B4"/>
    <w:rsid w:val="00E83AB5"/>
    <w:rsid w:val="00E855C8"/>
    <w:rsid w:val="00E868D7"/>
    <w:rsid w:val="00E872C1"/>
    <w:rsid w:val="00E87CD5"/>
    <w:rsid w:val="00E87F15"/>
    <w:rsid w:val="00E92899"/>
    <w:rsid w:val="00E9626B"/>
    <w:rsid w:val="00EA1170"/>
    <w:rsid w:val="00EA2FBD"/>
    <w:rsid w:val="00EA4F53"/>
    <w:rsid w:val="00EA666B"/>
    <w:rsid w:val="00EA72DF"/>
    <w:rsid w:val="00EA7922"/>
    <w:rsid w:val="00EB23C4"/>
    <w:rsid w:val="00EB67B1"/>
    <w:rsid w:val="00EB7FFC"/>
    <w:rsid w:val="00EC0CBC"/>
    <w:rsid w:val="00EC10AC"/>
    <w:rsid w:val="00EC2294"/>
    <w:rsid w:val="00EC3745"/>
    <w:rsid w:val="00EC39E4"/>
    <w:rsid w:val="00EC3D25"/>
    <w:rsid w:val="00EC3F10"/>
    <w:rsid w:val="00EC473C"/>
    <w:rsid w:val="00EC6A95"/>
    <w:rsid w:val="00ED388D"/>
    <w:rsid w:val="00ED6636"/>
    <w:rsid w:val="00ED7A35"/>
    <w:rsid w:val="00EE2180"/>
    <w:rsid w:val="00EE21D2"/>
    <w:rsid w:val="00EE2B93"/>
    <w:rsid w:val="00EE58B4"/>
    <w:rsid w:val="00EF3141"/>
    <w:rsid w:val="00EF45C7"/>
    <w:rsid w:val="00EF46CA"/>
    <w:rsid w:val="00F00AFB"/>
    <w:rsid w:val="00F02574"/>
    <w:rsid w:val="00F043D3"/>
    <w:rsid w:val="00F05C13"/>
    <w:rsid w:val="00F0638C"/>
    <w:rsid w:val="00F07469"/>
    <w:rsid w:val="00F07CD6"/>
    <w:rsid w:val="00F10E2F"/>
    <w:rsid w:val="00F17C4C"/>
    <w:rsid w:val="00F21AC9"/>
    <w:rsid w:val="00F229A8"/>
    <w:rsid w:val="00F234EF"/>
    <w:rsid w:val="00F244CF"/>
    <w:rsid w:val="00F25733"/>
    <w:rsid w:val="00F25A0B"/>
    <w:rsid w:val="00F2625F"/>
    <w:rsid w:val="00F26279"/>
    <w:rsid w:val="00F2733A"/>
    <w:rsid w:val="00F30560"/>
    <w:rsid w:val="00F31521"/>
    <w:rsid w:val="00F3326B"/>
    <w:rsid w:val="00F33AFB"/>
    <w:rsid w:val="00F35A2D"/>
    <w:rsid w:val="00F36967"/>
    <w:rsid w:val="00F37B9A"/>
    <w:rsid w:val="00F430F5"/>
    <w:rsid w:val="00F45793"/>
    <w:rsid w:val="00F461E1"/>
    <w:rsid w:val="00F5221E"/>
    <w:rsid w:val="00F52C26"/>
    <w:rsid w:val="00F543D9"/>
    <w:rsid w:val="00F57EED"/>
    <w:rsid w:val="00F601CB"/>
    <w:rsid w:val="00F64219"/>
    <w:rsid w:val="00F669B4"/>
    <w:rsid w:val="00F7337A"/>
    <w:rsid w:val="00F746F7"/>
    <w:rsid w:val="00F74E33"/>
    <w:rsid w:val="00F76163"/>
    <w:rsid w:val="00F77CB6"/>
    <w:rsid w:val="00F81ABD"/>
    <w:rsid w:val="00F8305C"/>
    <w:rsid w:val="00F83FD2"/>
    <w:rsid w:val="00F844B5"/>
    <w:rsid w:val="00F84C72"/>
    <w:rsid w:val="00F84DE9"/>
    <w:rsid w:val="00F85BFA"/>
    <w:rsid w:val="00F872EB"/>
    <w:rsid w:val="00F9230E"/>
    <w:rsid w:val="00F927E4"/>
    <w:rsid w:val="00F95D6A"/>
    <w:rsid w:val="00F96B61"/>
    <w:rsid w:val="00F96FAE"/>
    <w:rsid w:val="00F97886"/>
    <w:rsid w:val="00F9796E"/>
    <w:rsid w:val="00F97C1F"/>
    <w:rsid w:val="00FA0CCF"/>
    <w:rsid w:val="00FA305E"/>
    <w:rsid w:val="00FA627F"/>
    <w:rsid w:val="00FB4B68"/>
    <w:rsid w:val="00FB583F"/>
    <w:rsid w:val="00FB6799"/>
    <w:rsid w:val="00FC0000"/>
    <w:rsid w:val="00FC0752"/>
    <w:rsid w:val="00FC36E8"/>
    <w:rsid w:val="00FC71D1"/>
    <w:rsid w:val="00FD06C1"/>
    <w:rsid w:val="00FD1566"/>
    <w:rsid w:val="00FD2AFB"/>
    <w:rsid w:val="00FD2CAE"/>
    <w:rsid w:val="00FD5CDE"/>
    <w:rsid w:val="00FD6424"/>
    <w:rsid w:val="00FD6D97"/>
    <w:rsid w:val="00FE3784"/>
    <w:rsid w:val="00FE7117"/>
    <w:rsid w:val="00FE757A"/>
    <w:rsid w:val="00FE7B94"/>
    <w:rsid w:val="00FF197E"/>
    <w:rsid w:val="00FF4628"/>
    <w:rsid w:val="00FF52B3"/>
    <w:rsid w:val="00FF5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055E529"/>
  <w15:chartTrackingRefBased/>
  <w15:docId w15:val="{92232DF8-CE2A-4068-A1B1-F2F0C3A6E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0577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057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0577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05771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05771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05771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05771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05771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05771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05771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20577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2057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05771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05771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205771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20577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20577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20577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20577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2057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05771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20577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0577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20577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0577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05771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0577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205771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20577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769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693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8982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98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4608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1445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9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18</Pages>
  <Words>361</Words>
  <Characters>376</Characters>
  <Application>Microsoft Office Word</Application>
  <DocSecurity>0</DocSecurity>
  <Lines>31</Lines>
  <Paragraphs>17</Paragraphs>
  <ScaleCrop>false</ScaleCrop>
  <Company/>
  <LinksUpToDate>false</LinksUpToDate>
  <CharactersWithSpaces>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王洋</dc:creator>
  <cp:keywords/>
  <dc:description/>
  <cp:lastModifiedBy>王洋</cp:lastModifiedBy>
  <cp:revision>9</cp:revision>
  <dcterms:created xsi:type="dcterms:W3CDTF">2025-05-12T07:42:00Z</dcterms:created>
  <dcterms:modified xsi:type="dcterms:W3CDTF">2025-05-13T06:31:00Z</dcterms:modified>
</cp:coreProperties>
</file>